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C" w:rsidRPr="009F0E9C" w:rsidRDefault="009F0E9C" w:rsidP="009F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Кто у вас пойдет в декрет, мама или папа? А может быть, </w:t>
      </w:r>
      <w:proofErr w:type="gramStart"/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оба?</w:t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Родители</w:t>
      </w:r>
      <w:proofErr w:type="gramEnd"/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 могут поделить между собой отпуск по уходу за ребенком. Например, мама может взять год, пока малыш находится на грудном вскармливании, а отец — оставшиеся полгода.</w:t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Как это сделать — объясняем в нашем материале. </w:t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b/>
          <w:bCs/>
          <w:color w:val="272727"/>
          <w:sz w:val="32"/>
          <w:szCs w:val="32"/>
          <w:bdr w:val="none" w:sz="0" w:space="0" w:color="auto" w:frame="1"/>
          <w:lang w:eastAsia="ru-RU"/>
        </w:rPr>
        <w:t>Не только мама</w:t>
      </w:r>
      <w:r w:rsidRPr="009F0E9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Отпуск по уходу за ребенком и пособие могут получить родители, работающие бабушка, дедушка, другие родственники ребенка или его опекун. При этом человек должен действительно ухаживать за малышом.</w:t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b/>
          <w:bCs/>
          <w:color w:val="272727"/>
          <w:sz w:val="32"/>
          <w:szCs w:val="32"/>
          <w:bdr w:val="none" w:sz="0" w:space="0" w:color="auto" w:frame="1"/>
          <w:lang w:eastAsia="ru-RU"/>
        </w:rPr>
        <w:t xml:space="preserve">Какие документы нужны для оформления </w:t>
      </w:r>
      <w:proofErr w:type="gramStart"/>
      <w:r w:rsidRPr="009F0E9C">
        <w:rPr>
          <w:rFonts w:ascii="OpenSans" w:eastAsia="Times New Roman" w:hAnsi="OpenSans" w:cs="Times New Roman"/>
          <w:b/>
          <w:bCs/>
          <w:color w:val="272727"/>
          <w:sz w:val="32"/>
          <w:szCs w:val="32"/>
          <w:bdr w:val="none" w:sz="0" w:space="0" w:color="auto" w:frame="1"/>
          <w:lang w:eastAsia="ru-RU"/>
        </w:rPr>
        <w:t>пособия?</w:t>
      </w:r>
      <w:r w:rsidRPr="009F0E9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Работодателю</w:t>
      </w:r>
      <w:proofErr w:type="gramEnd"/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 нужно отдать два заявления:</w:t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9F0E9C" w:rsidRPr="009F0E9C" w:rsidRDefault="009F0E9C" w:rsidP="009F0E9C">
      <w:pPr>
        <w:numPr>
          <w:ilvl w:val="0"/>
          <w:numId w:val="1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о предоставлении отпуска по уходу за ребенком;</w:t>
      </w:r>
    </w:p>
    <w:p w:rsidR="009F0E9C" w:rsidRPr="009F0E9C" w:rsidRDefault="009F0E9C" w:rsidP="009F0E9C">
      <w:pPr>
        <w:numPr>
          <w:ilvl w:val="0"/>
          <w:numId w:val="1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о назначении ежемесячного пособия по уходу за ребенком.</w:t>
      </w:r>
    </w:p>
    <w:p w:rsidR="003F025D" w:rsidRDefault="009F0E9C" w:rsidP="009F0E9C"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 </w:t>
      </w:r>
      <w:r w:rsidRPr="009F0E9C">
        <w:rPr>
          <w:rFonts w:ascii="OpenSans" w:eastAsia="Times New Roman" w:hAnsi="OpenSans" w:cs="Times New Roman"/>
          <w:b/>
          <w:bCs/>
          <w:color w:val="272727"/>
          <w:sz w:val="32"/>
          <w:szCs w:val="32"/>
          <w:bdr w:val="none" w:sz="0" w:space="0" w:color="auto" w:frame="1"/>
          <w:lang w:eastAsia="ru-RU"/>
        </w:rPr>
        <w:t xml:space="preserve">В течение какого времени выплачивается </w:t>
      </w:r>
      <w:proofErr w:type="gramStart"/>
      <w:r w:rsidRPr="009F0E9C">
        <w:rPr>
          <w:rFonts w:ascii="OpenSans" w:eastAsia="Times New Roman" w:hAnsi="OpenSans" w:cs="Times New Roman"/>
          <w:b/>
          <w:bCs/>
          <w:color w:val="272727"/>
          <w:sz w:val="32"/>
          <w:szCs w:val="32"/>
          <w:bdr w:val="none" w:sz="0" w:space="0" w:color="auto" w:frame="1"/>
          <w:lang w:eastAsia="ru-RU"/>
        </w:rPr>
        <w:t>пособие?</w:t>
      </w:r>
      <w:r w:rsidRPr="009F0E9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Деньги</w:t>
      </w:r>
      <w:proofErr w:type="gramEnd"/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 начисляются со дня предоставления отпуска до достижения ребенком полутора лет.</w:t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9F0E9C">
        <w:rPr>
          <w:rFonts w:ascii="OpenSans" w:eastAsia="Times New Roman" w:hAnsi="OpenSans" w:cs="Times New Roman"/>
          <w:b/>
          <w:bCs/>
          <w:color w:val="272727"/>
          <w:sz w:val="32"/>
          <w:szCs w:val="32"/>
          <w:bdr w:val="none" w:sz="0" w:space="0" w:color="auto" w:frame="1"/>
          <w:lang w:eastAsia="ru-RU"/>
        </w:rPr>
        <w:t>Как разделить оплачиваемый отпуск между членами семьи?</w:t>
      </w:r>
      <w:r w:rsidRPr="009F0E9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br/>
      </w:r>
      <w:r w:rsidRPr="009F0E9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Родители сами решают, кто из них и когда возьмет отпуск. Например, мама была в декрете, но решила выйти на работу раньше и сообщила об этом работодателю. После Социальный фонд России прекращает выплаты женщине, и ее муж или другой работающий родственник получает возможность оформить отпуск и пособие.</w:t>
      </w:r>
      <w:bookmarkStart w:id="0" w:name="_GoBack"/>
      <w:bookmarkEnd w:id="0"/>
    </w:p>
    <w:sectPr w:rsidR="003F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0FC9"/>
    <w:multiLevelType w:val="multilevel"/>
    <w:tmpl w:val="891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D"/>
    <w:rsid w:val="003F025D"/>
    <w:rsid w:val="009F0E9C"/>
    <w:rsid w:val="00F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B2AE-A6FA-48F6-9088-CD48EA8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2023-05-25T12:27:00Z</dcterms:created>
  <dcterms:modified xsi:type="dcterms:W3CDTF">2023-05-25T12:27:00Z</dcterms:modified>
</cp:coreProperties>
</file>